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779C" w14:textId="77777777" w:rsidR="00924CEE" w:rsidRPr="00924CEE" w:rsidRDefault="00924CEE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402BA" w14:textId="77777777" w:rsidR="00924CEE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39F">
        <w:rPr>
          <w:rFonts w:ascii="Times New Roman" w:hAnsi="Times New Roman" w:cs="Times New Roman"/>
          <w:sz w:val="32"/>
          <w:szCs w:val="32"/>
        </w:rPr>
        <w:t xml:space="preserve">PŘIHLÁŠKA </w:t>
      </w:r>
    </w:p>
    <w:p w14:paraId="7DC8C061" w14:textId="2FBB179D" w:rsidR="003B69E2" w:rsidRPr="00B0539F" w:rsidRDefault="00FD6498" w:rsidP="00924CE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924CEE">
        <w:rPr>
          <w:rFonts w:ascii="Times New Roman" w:hAnsi="Times New Roman" w:cs="Times New Roman"/>
          <w:sz w:val="32"/>
          <w:szCs w:val="32"/>
        </w:rPr>
        <w:t> ZÁJMOVÉMU VZDĚLÁVÁNÍ</w:t>
      </w:r>
      <w:r w:rsidR="003B69E2" w:rsidRPr="00B0539F">
        <w:rPr>
          <w:rFonts w:ascii="Times New Roman" w:hAnsi="Times New Roman" w:cs="Times New Roman"/>
          <w:sz w:val="32"/>
          <w:szCs w:val="32"/>
        </w:rPr>
        <w:t xml:space="preserve"> – školní rok 202</w:t>
      </w:r>
      <w:r w:rsidR="004E68AD">
        <w:rPr>
          <w:rFonts w:ascii="Times New Roman" w:hAnsi="Times New Roman" w:cs="Times New Roman"/>
          <w:sz w:val="32"/>
          <w:szCs w:val="32"/>
        </w:rPr>
        <w:t>3</w:t>
      </w:r>
      <w:r w:rsidR="003B69E2" w:rsidRPr="00B0539F">
        <w:rPr>
          <w:rFonts w:ascii="Times New Roman" w:hAnsi="Times New Roman" w:cs="Times New Roman"/>
          <w:sz w:val="32"/>
          <w:szCs w:val="32"/>
        </w:rPr>
        <w:t>/202</w:t>
      </w:r>
      <w:r w:rsidR="004E68AD">
        <w:rPr>
          <w:rFonts w:ascii="Times New Roman" w:hAnsi="Times New Roman" w:cs="Times New Roman"/>
          <w:sz w:val="32"/>
          <w:szCs w:val="32"/>
        </w:rPr>
        <w:t>4</w:t>
      </w:r>
    </w:p>
    <w:p w14:paraId="19894133" w14:textId="77777777" w:rsidR="003B69E2" w:rsidRPr="00534CB3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71406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EC5809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DB1B6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39F">
        <w:rPr>
          <w:rFonts w:ascii="Times New Roman" w:hAnsi="Times New Roman" w:cs="Times New Roman"/>
          <w:sz w:val="28"/>
          <w:szCs w:val="28"/>
          <w:u w:val="single"/>
        </w:rPr>
        <w:t>Zdravotní způsobilost žáka*:</w:t>
      </w:r>
    </w:p>
    <w:p w14:paraId="54A7647D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Alergie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4C6F34A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projevy, způsob ošetření,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medikaci:_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F703C97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Závažná onemocnění (epilepsie, astma, cukrovka, nemoci srdce aj.)</w:t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1FD15D7A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způsob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omezení:_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DFBC505" w14:textId="77777777" w:rsidR="00924CEE" w:rsidRPr="00B0539F" w:rsidRDefault="00924CEE" w:rsidP="009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Omezení při sportovní činnosti: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8425912" w14:textId="7EC23764" w:rsidR="003B69E2" w:rsidRPr="00B0539F" w:rsidRDefault="00924CEE" w:rsidP="0092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jaká:_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44D9AB1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8D695" w14:textId="3A70936D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49E75" w14:textId="2E6805A9" w:rsidR="00924CEE" w:rsidRDefault="00924CEE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zájmového kroužk</w:t>
      </w:r>
      <w:r w:rsidR="008C6AB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14:paraId="6DAE48BB" w14:textId="2CA3F4C4" w:rsidR="00924CEE" w:rsidRPr="00924CEE" w:rsidRDefault="00924CEE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27F5" w14:textId="6E19C52D" w:rsidR="00FD6498" w:rsidRPr="00FD6498" w:rsidRDefault="00BD3A03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F">
        <w:rPr>
          <w:rFonts w:ascii="Times New Roman" w:hAnsi="Times New Roman" w:cs="Times New Roman"/>
          <w:b/>
          <w:sz w:val="24"/>
          <w:szCs w:val="24"/>
        </w:rPr>
        <w:t xml:space="preserve">Pravidla docházky do </w:t>
      </w:r>
      <w:r w:rsidR="00924CEE">
        <w:rPr>
          <w:rFonts w:ascii="Times New Roman" w:hAnsi="Times New Roman" w:cs="Times New Roman"/>
          <w:b/>
          <w:sz w:val="24"/>
          <w:szCs w:val="24"/>
        </w:rPr>
        <w:t>zájmových útvarů v rámci ZŠ</w:t>
      </w:r>
      <w:r w:rsidRPr="00B0539F">
        <w:rPr>
          <w:rFonts w:ascii="Times New Roman" w:hAnsi="Times New Roman" w:cs="Times New Roman"/>
          <w:b/>
          <w:sz w:val="24"/>
          <w:szCs w:val="24"/>
        </w:rPr>
        <w:t>:</w:t>
      </w:r>
    </w:p>
    <w:p w14:paraId="6330C217" w14:textId="08B25D4F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Odhlášení žáka ze </w:t>
      </w:r>
      <w:r w:rsidR="00924CEE">
        <w:rPr>
          <w:rFonts w:ascii="Times New Roman" w:hAnsi="Times New Roman" w:cs="Times New Roman"/>
          <w:sz w:val="24"/>
          <w:szCs w:val="24"/>
        </w:rPr>
        <w:t>zájmového vzdělávání</w:t>
      </w:r>
      <w:r w:rsidRPr="00B0539F">
        <w:rPr>
          <w:rFonts w:ascii="Times New Roman" w:hAnsi="Times New Roman" w:cs="Times New Roman"/>
          <w:sz w:val="24"/>
          <w:szCs w:val="24"/>
        </w:rPr>
        <w:t xml:space="preserve"> je možné </w:t>
      </w:r>
      <w:r w:rsidRPr="004E68AD">
        <w:rPr>
          <w:rFonts w:ascii="Times New Roman" w:hAnsi="Times New Roman" w:cs="Times New Roman"/>
          <w:b/>
          <w:sz w:val="24"/>
          <w:szCs w:val="24"/>
        </w:rPr>
        <w:t>pouze písemnou formou</w:t>
      </w:r>
      <w:r w:rsidRPr="00B0539F">
        <w:rPr>
          <w:rFonts w:ascii="Times New Roman" w:hAnsi="Times New Roman" w:cs="Times New Roman"/>
          <w:sz w:val="24"/>
          <w:szCs w:val="24"/>
        </w:rPr>
        <w:t>.</w:t>
      </w:r>
    </w:p>
    <w:p w14:paraId="6FB1FB99" w14:textId="709E7ABF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</w:t>
      </w:r>
      <w:bookmarkStart w:id="0" w:name="_GoBack"/>
      <w:bookmarkEnd w:id="0"/>
      <w:r w:rsidRPr="00B0539F">
        <w:rPr>
          <w:rFonts w:ascii="Times New Roman" w:hAnsi="Times New Roman" w:cs="Times New Roman"/>
          <w:sz w:val="24"/>
          <w:szCs w:val="24"/>
        </w:rPr>
        <w:t>tvrzuji správnost a pravdivost údajů a zavazuji se, že bezodkladně oznámím jakékoli změny.</w:t>
      </w:r>
    </w:p>
    <w:p w14:paraId="0AB415A0" w14:textId="77777777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571D" w14:textId="7A24533E" w:rsidR="00670784" w:rsidRPr="00670784" w:rsidRDefault="00B0539F" w:rsidP="00FD64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sectPr w:rsidR="00670784" w:rsidRPr="00670784" w:rsidSect="00924CEE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5CE0" w14:textId="088FF6EE" w:rsidR="00B0539F" w:rsidRPr="00B0539F" w:rsidRDefault="00924CEE" w:rsidP="00924CE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26413CBD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 xml:space="preserve">Veselá </w:t>
    </w:r>
    <w:proofErr w:type="gramStart"/>
    <w:r w:rsidRPr="003B69E2">
      <w:rPr>
        <w:rFonts w:ascii="Times New Roman" w:hAnsi="Times New Roman" w:cs="Times New Roman"/>
        <w:b/>
        <w:sz w:val="28"/>
        <w:szCs w:val="28"/>
      </w:rPr>
      <w:t xml:space="preserve">škola </w:t>
    </w:r>
    <w:r w:rsidR="004E68AD">
      <w:rPr>
        <w:rFonts w:ascii="Times New Roman" w:hAnsi="Times New Roman" w:cs="Times New Roman"/>
        <w:b/>
        <w:sz w:val="28"/>
        <w:szCs w:val="28"/>
      </w:rPr>
      <w:t>-</w:t>
    </w:r>
    <w:r w:rsidRPr="003B69E2">
      <w:rPr>
        <w:rFonts w:ascii="Times New Roman" w:hAnsi="Times New Roman" w:cs="Times New Roman"/>
        <w:b/>
        <w:sz w:val="28"/>
        <w:szCs w:val="28"/>
      </w:rPr>
      <w:t xml:space="preserve"> církevní</w:t>
    </w:r>
    <w:proofErr w:type="gramEnd"/>
    <w:r w:rsidRPr="003B69E2">
      <w:rPr>
        <w:rFonts w:ascii="Times New Roman" w:hAnsi="Times New Roman" w:cs="Times New Roman"/>
        <w:b/>
        <w:sz w:val="28"/>
        <w:szCs w:val="28"/>
      </w:rPr>
      <w:t xml:space="preserve">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4E68AD"/>
    <w:rsid w:val="00534CB3"/>
    <w:rsid w:val="00670314"/>
    <w:rsid w:val="00670784"/>
    <w:rsid w:val="007B6C8B"/>
    <w:rsid w:val="008C6ABC"/>
    <w:rsid w:val="00924CEE"/>
    <w:rsid w:val="00B0539F"/>
    <w:rsid w:val="00B95764"/>
    <w:rsid w:val="00BD3A03"/>
    <w:rsid w:val="00C17089"/>
    <w:rsid w:val="00D06F65"/>
    <w:rsid w:val="00F14FA8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5</cp:revision>
  <cp:lastPrinted>2022-08-23T09:31:00Z</cp:lastPrinted>
  <dcterms:created xsi:type="dcterms:W3CDTF">2022-08-23T09:30:00Z</dcterms:created>
  <dcterms:modified xsi:type="dcterms:W3CDTF">2023-08-27T18:10:00Z</dcterms:modified>
</cp:coreProperties>
</file>